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BB8D4" w14:textId="77777777" w:rsidR="006D4220" w:rsidRPr="006D4220" w:rsidRDefault="006D4220" w:rsidP="006D4220">
      <w:pPr>
        <w:rPr>
          <w:b/>
          <w:bCs/>
        </w:rPr>
      </w:pPr>
      <w:r w:rsidRPr="006D4220">
        <w:rPr>
          <w:b/>
          <w:bCs/>
        </w:rPr>
        <w:t>Aldershot Town</w:t>
      </w:r>
    </w:p>
    <w:p w14:paraId="561E5EBA" w14:textId="58210D12" w:rsidR="006D4220" w:rsidRPr="006D4220" w:rsidRDefault="006D4220" w:rsidP="006D4220">
      <w:r w:rsidRPr="006D4220">
        <w:t xml:space="preserve">SN </w:t>
      </w:r>
      <w:r w:rsidR="00535C2E">
        <w:t>Autumn</w:t>
      </w:r>
      <w:r w:rsidRPr="006D4220">
        <w:t xml:space="preserve"> Urban</w:t>
      </w:r>
    </w:p>
    <w:p w14:paraId="6624EADF" w14:textId="77777777" w:rsidR="006D4220" w:rsidRPr="006D4220" w:rsidRDefault="006D4220" w:rsidP="006D4220">
      <w:r w:rsidRPr="006D4220">
        <w:t>Sun 04 October, 2026</w:t>
      </w:r>
    </w:p>
    <w:p w14:paraId="31535D08" w14:textId="63626867" w:rsidR="006D4220" w:rsidRPr="006D4220" w:rsidRDefault="006D4220" w:rsidP="006D4220">
      <w:r w:rsidRPr="006D4220">
        <w:rPr>
          <w:b/>
          <w:bCs/>
        </w:rPr>
        <w:t>Near:</w:t>
      </w:r>
      <w:r w:rsidRPr="006D4220">
        <w:t xml:space="preserve"> Aldershot</w:t>
      </w:r>
      <w:r w:rsidRPr="006D4220">
        <w:br/>
      </w:r>
      <w:r w:rsidRPr="006D4220">
        <w:rPr>
          <w:b/>
          <w:bCs/>
        </w:rPr>
        <w:t>Level of event:</w:t>
      </w:r>
      <w:r w:rsidRPr="006D4220">
        <w:t xml:space="preserve"> Regional</w:t>
      </w:r>
    </w:p>
    <w:p w14:paraId="6624C496" w14:textId="77777777" w:rsidR="006D4220" w:rsidRPr="006D4220" w:rsidRDefault="006D4220" w:rsidP="006D4220">
      <w:r w:rsidRPr="006D4220">
        <w:rPr>
          <w:b/>
          <w:bCs/>
        </w:rPr>
        <w:t>Type of event:</w:t>
      </w:r>
      <w:r w:rsidRPr="006D4220">
        <w:t xml:space="preserve"> Race, Urban</w:t>
      </w:r>
    </w:p>
    <w:p w14:paraId="67E60121" w14:textId="77777777" w:rsidR="006D4220" w:rsidRPr="006D4220" w:rsidRDefault="006D4220" w:rsidP="006D4220">
      <w:r w:rsidRPr="006D4220">
        <w:rPr>
          <w:b/>
          <w:bCs/>
        </w:rPr>
        <w:t>Nearest town:</w:t>
      </w:r>
      <w:r w:rsidRPr="006D4220">
        <w:t xml:space="preserve"> Aldershot</w:t>
      </w:r>
    </w:p>
    <w:p w14:paraId="7DC64140" w14:textId="2EEFAD0C" w:rsidR="006D4220" w:rsidRPr="006D4220" w:rsidRDefault="006D4220" w:rsidP="006D4220">
      <w:pPr>
        <w:numPr>
          <w:ilvl w:val="0"/>
          <w:numId w:val="1"/>
        </w:numPr>
      </w:pPr>
      <w:r w:rsidRPr="006D4220">
        <w:rPr>
          <w:b/>
          <w:bCs/>
        </w:rPr>
        <w:t>Postcode:</w:t>
      </w:r>
      <w:r w:rsidRPr="006D4220">
        <w:t xml:space="preserve"> </w:t>
      </w:r>
      <w:r>
        <w:t>GU11 3SD (this is the postcode of the adjacent Burger</w:t>
      </w:r>
      <w:r w:rsidR="00E85CE9">
        <w:t xml:space="preserve"> K</w:t>
      </w:r>
      <w:r>
        <w:t>ing restaurant).</w:t>
      </w:r>
    </w:p>
    <w:p w14:paraId="5ECA7514" w14:textId="77777777" w:rsidR="00E85CE9" w:rsidRDefault="00E85CE9" w:rsidP="00E85CE9">
      <w:pPr>
        <w:numPr>
          <w:ilvl w:val="0"/>
          <w:numId w:val="1"/>
        </w:numPr>
        <w:spacing w:after="72" w:line="240" w:lineRule="auto"/>
        <w:rPr>
          <w:rFonts w:ascii="Roboto" w:hAnsi="Roboto"/>
          <w:color w:val="4C4C4C"/>
        </w:rPr>
      </w:pPr>
      <w:proofErr w:type="spellStart"/>
      <w:proofErr w:type="gramStart"/>
      <w:r>
        <w:rPr>
          <w:rStyle w:val="Strong"/>
          <w:rFonts w:ascii="Roboto" w:hAnsi="Roboto"/>
          <w:color w:val="4C4C4C"/>
        </w:rPr>
        <w:t>Lat,Lng</w:t>
      </w:r>
      <w:proofErr w:type="spellEnd"/>
      <w:proofErr w:type="gramEnd"/>
      <w:r>
        <w:rPr>
          <w:rStyle w:val="Strong"/>
          <w:rFonts w:ascii="Roboto" w:hAnsi="Roboto"/>
          <w:color w:val="4C4C4C"/>
        </w:rPr>
        <w:t>:</w:t>
      </w:r>
      <w:r>
        <w:rPr>
          <w:rFonts w:ascii="Roboto" w:hAnsi="Roboto"/>
          <w:color w:val="4C4C4C"/>
        </w:rPr>
        <w:t xml:space="preserve"> 51.24998,-0.75841</w:t>
      </w:r>
    </w:p>
    <w:p w14:paraId="7DEEC67B" w14:textId="77777777" w:rsidR="00E85CE9" w:rsidRDefault="00E85CE9" w:rsidP="00E85CE9">
      <w:pPr>
        <w:pStyle w:val="noprint"/>
        <w:numPr>
          <w:ilvl w:val="0"/>
          <w:numId w:val="1"/>
        </w:numPr>
        <w:spacing w:before="0" w:beforeAutospacing="0" w:after="72" w:afterAutospacing="0"/>
        <w:rPr>
          <w:rFonts w:ascii="Roboto" w:hAnsi="Roboto"/>
          <w:color w:val="4C4C4C"/>
        </w:rPr>
      </w:pPr>
      <w:hyperlink r:id="rId5" w:tgtFrame="_blank" w:tooltip="Opens in a new tab" w:history="1">
        <w:r>
          <w:rPr>
            <w:rStyle w:val="Hyperlink"/>
            <w:rFonts w:ascii="Roboto" w:eastAsiaTheme="majorEastAsia" w:hAnsi="Roboto"/>
            <w:color w:val="9443C6"/>
          </w:rPr>
          <w:t>Google Map</w:t>
        </w:r>
      </w:hyperlink>
    </w:p>
    <w:p w14:paraId="4C415A6A" w14:textId="77777777" w:rsidR="00E85CE9" w:rsidRDefault="00E85CE9" w:rsidP="00E85CE9">
      <w:pPr>
        <w:pStyle w:val="noprint"/>
        <w:numPr>
          <w:ilvl w:val="0"/>
          <w:numId w:val="1"/>
        </w:numPr>
        <w:spacing w:before="0" w:beforeAutospacing="0" w:after="72" w:afterAutospacing="0"/>
        <w:rPr>
          <w:rFonts w:ascii="Roboto" w:hAnsi="Roboto"/>
          <w:color w:val="4C4C4C"/>
        </w:rPr>
      </w:pPr>
      <w:hyperlink r:id="rId6" w:tgtFrame="_blank" w:tooltip="Opens in a new tab" w:history="1">
        <w:proofErr w:type="spellStart"/>
        <w:r>
          <w:rPr>
            <w:rStyle w:val="Hyperlink"/>
            <w:rFonts w:ascii="Roboto" w:eastAsiaTheme="majorEastAsia" w:hAnsi="Roboto"/>
            <w:color w:val="9443C6"/>
          </w:rPr>
          <w:t>Streetmap</w:t>
        </w:r>
        <w:proofErr w:type="spellEnd"/>
        <w:r>
          <w:rPr>
            <w:rStyle w:val="Hyperlink"/>
            <w:rFonts w:ascii="Roboto" w:eastAsiaTheme="majorEastAsia" w:hAnsi="Roboto"/>
            <w:color w:val="9443C6"/>
          </w:rPr>
          <w:t xml:space="preserve"> (OS 50k)</w:t>
        </w:r>
      </w:hyperlink>
    </w:p>
    <w:p w14:paraId="0236668F" w14:textId="77777777" w:rsidR="00E85CE9" w:rsidRDefault="00E85CE9" w:rsidP="00E85CE9">
      <w:pPr>
        <w:pStyle w:val="noprint"/>
        <w:numPr>
          <w:ilvl w:val="0"/>
          <w:numId w:val="1"/>
        </w:numPr>
        <w:spacing w:before="0" w:beforeAutospacing="0" w:after="72" w:afterAutospacing="0"/>
        <w:rPr>
          <w:rFonts w:ascii="Roboto" w:hAnsi="Roboto"/>
          <w:color w:val="4C4C4C"/>
        </w:rPr>
      </w:pPr>
      <w:hyperlink r:id="rId7" w:tgtFrame="_blank" w:tooltip="Opens in a new tab" w:history="1">
        <w:r>
          <w:rPr>
            <w:rStyle w:val="Hyperlink"/>
            <w:rFonts w:ascii="Roboto" w:eastAsiaTheme="majorEastAsia" w:hAnsi="Roboto"/>
            <w:color w:val="9443C6"/>
          </w:rPr>
          <w:t>Bing Map (OS 50k)</w:t>
        </w:r>
      </w:hyperlink>
    </w:p>
    <w:p w14:paraId="7C092B73" w14:textId="77777777" w:rsidR="00E85CE9" w:rsidRDefault="00E85CE9" w:rsidP="00E85CE9">
      <w:pPr>
        <w:pStyle w:val="noprint"/>
        <w:numPr>
          <w:ilvl w:val="0"/>
          <w:numId w:val="1"/>
        </w:numPr>
        <w:spacing w:before="0" w:beforeAutospacing="0" w:after="72" w:afterAutospacing="0"/>
        <w:rPr>
          <w:rFonts w:ascii="Roboto" w:hAnsi="Roboto"/>
          <w:color w:val="4C4C4C"/>
        </w:rPr>
      </w:pPr>
      <w:hyperlink r:id="rId8" w:tgtFrame="_blank" w:tooltip="Opens in a new tab" w:history="1">
        <w:r>
          <w:rPr>
            <w:rStyle w:val="Hyperlink"/>
            <w:rFonts w:ascii="Roboto" w:eastAsiaTheme="majorEastAsia" w:hAnsi="Roboto"/>
            <w:color w:val="9443C6"/>
          </w:rPr>
          <w:t>OpenStreetMap</w:t>
        </w:r>
      </w:hyperlink>
    </w:p>
    <w:p w14:paraId="45C127BA" w14:textId="77777777" w:rsidR="006D4220" w:rsidRPr="006D4220" w:rsidRDefault="006D4220" w:rsidP="006D4220">
      <w:r w:rsidRPr="006D4220">
        <w:t>* Postcodes are not very precise in some areas, so don't rely on them for an exact location.</w:t>
      </w:r>
    </w:p>
    <w:p w14:paraId="5EEAD6E5" w14:textId="77777777" w:rsidR="006B195E" w:rsidRDefault="006B195E" w:rsidP="006D4220">
      <w:pPr>
        <w:rPr>
          <w:b/>
          <w:bCs/>
        </w:rPr>
      </w:pPr>
    </w:p>
    <w:p w14:paraId="1E1DF3D9" w14:textId="7A350417" w:rsidR="006D4220" w:rsidRPr="008134E9" w:rsidRDefault="006D4220" w:rsidP="006D4220">
      <w:pPr>
        <w:rPr>
          <w:b/>
          <w:bCs/>
        </w:rPr>
      </w:pPr>
      <w:r w:rsidRPr="008134E9">
        <w:rPr>
          <w:b/>
          <w:bCs/>
        </w:rPr>
        <w:t>Directions / Parking</w:t>
      </w:r>
    </w:p>
    <w:p w14:paraId="7E20872C" w14:textId="09A1056C" w:rsidR="006D4220" w:rsidRPr="006D4220" w:rsidRDefault="006D4220" w:rsidP="006D4220">
      <w:r w:rsidRPr="006D4220">
        <w:t xml:space="preserve">Access to the event is possible from London, with the event centre only 0.5km from the main Aldershot train station. The start/finish are </w:t>
      </w:r>
      <w:r w:rsidR="00E85CE9">
        <w:t xml:space="preserve">in Cassino Park, </w:t>
      </w:r>
      <w:r w:rsidRPr="006D4220">
        <w:t>at/close to (</w:t>
      </w:r>
      <w:proofErr w:type="spellStart"/>
      <w:proofErr w:type="gramStart"/>
      <w:r w:rsidR="00E85CE9">
        <w:t>entry.across</w:t>
      </w:r>
      <w:proofErr w:type="gramEnd"/>
      <w:r w:rsidR="00E85CE9">
        <w:t>.bunk</w:t>
      </w:r>
      <w:proofErr w:type="spellEnd"/>
      <w:r w:rsidRPr="006D4220">
        <w:t>) with public car park facilit</w:t>
      </w:r>
      <w:r w:rsidR="00E85CE9">
        <w:t>i</w:t>
      </w:r>
      <w:r w:rsidRPr="006D4220">
        <w:t>es at the "High Street" multistor</w:t>
      </w:r>
      <w:r w:rsidR="00E85CE9">
        <w:t>e</w:t>
      </w:r>
      <w:r w:rsidRPr="006D4220">
        <w:t>y car park, (</w:t>
      </w:r>
      <w:proofErr w:type="spellStart"/>
      <w:r w:rsidRPr="006D4220">
        <w:t>ankle.focus.zooms</w:t>
      </w:r>
      <w:proofErr w:type="spellEnd"/>
      <w:r w:rsidRPr="006D4220">
        <w:t>) which costs £1.50 for all day parking</w:t>
      </w:r>
      <w:r w:rsidR="008134E9">
        <w:t xml:space="preserve"> on </w:t>
      </w:r>
      <w:r w:rsidR="00E85CE9">
        <w:t>all but the bottom</w:t>
      </w:r>
      <w:r w:rsidR="008134E9">
        <w:t xml:space="preserve"> floor</w:t>
      </w:r>
      <w:r w:rsidRPr="006D4220">
        <w:t>.</w:t>
      </w:r>
      <w:r w:rsidR="008134E9">
        <w:t xml:space="preserve">  There is no parking adjacent to the event base.</w:t>
      </w:r>
    </w:p>
    <w:p w14:paraId="40EE9DCB" w14:textId="77777777" w:rsidR="006D4220" w:rsidRPr="008134E9" w:rsidRDefault="006D4220" w:rsidP="006D4220">
      <w:pPr>
        <w:rPr>
          <w:b/>
          <w:bCs/>
        </w:rPr>
      </w:pPr>
      <w:r w:rsidRPr="008134E9">
        <w:rPr>
          <w:b/>
          <w:bCs/>
        </w:rPr>
        <w:t>Course Information</w:t>
      </w:r>
    </w:p>
    <w:p w14:paraId="1D284380" w14:textId="41B1A16A" w:rsidR="006D4220" w:rsidRDefault="006D4220" w:rsidP="006D4220">
      <w:r w:rsidRPr="006D4220">
        <w:t xml:space="preserve">Full range of courses supporting </w:t>
      </w:r>
      <w:r w:rsidRPr="008134E9">
        <w:rPr>
          <w:b/>
          <w:bCs/>
        </w:rPr>
        <w:t>SE</w:t>
      </w:r>
      <w:r w:rsidR="008134E9">
        <w:rPr>
          <w:b/>
          <w:bCs/>
        </w:rPr>
        <w:t>OU</w:t>
      </w:r>
      <w:r w:rsidRPr="008134E9">
        <w:rPr>
          <w:b/>
          <w:bCs/>
        </w:rPr>
        <w:t>L</w:t>
      </w:r>
      <w:r w:rsidRPr="006D4220">
        <w:t xml:space="preserve"> series</w:t>
      </w:r>
    </w:p>
    <w:p w14:paraId="4E87950A" w14:textId="2643A8B5" w:rsidR="008134E9" w:rsidRPr="008134E9" w:rsidRDefault="008134E9" w:rsidP="008134E9">
      <w:r w:rsidRPr="008134E9">
        <w:rPr>
          <w:b/>
          <w:bCs/>
        </w:rPr>
        <w:t>Course 1. Men Open (MO)</w:t>
      </w:r>
      <w:r w:rsidRPr="008134E9">
        <w:br/>
      </w:r>
      <w:r w:rsidRPr="008134E9">
        <w:rPr>
          <w:i/>
          <w:iCs/>
        </w:rPr>
        <w:t>Optimal Running Distance 11.2km Straight Line 7.4km</w:t>
      </w:r>
      <w:r w:rsidRPr="008134E9">
        <w:rPr>
          <w:i/>
          <w:iCs/>
        </w:rPr>
        <w:br/>
        <w:t>140m climb</w:t>
      </w:r>
    </w:p>
    <w:p w14:paraId="426D7EBE" w14:textId="2F2A66C7" w:rsidR="008134E9" w:rsidRPr="008134E9" w:rsidRDefault="008134E9" w:rsidP="008134E9">
      <w:r w:rsidRPr="008134E9">
        <w:rPr>
          <w:b/>
          <w:bCs/>
        </w:rPr>
        <w:t xml:space="preserve">Course 2. </w:t>
      </w:r>
      <w:proofErr w:type="spellStart"/>
      <w:r w:rsidRPr="008134E9">
        <w:rPr>
          <w:b/>
          <w:bCs/>
        </w:rPr>
        <w:t>MenVet</w:t>
      </w:r>
      <w:proofErr w:type="spellEnd"/>
      <w:r w:rsidRPr="008134E9">
        <w:rPr>
          <w:b/>
          <w:bCs/>
        </w:rPr>
        <w:t xml:space="preserve"> 40+ (MV), Women Open (WO)</w:t>
      </w:r>
      <w:r w:rsidRPr="008134E9">
        <w:br/>
      </w:r>
      <w:r w:rsidRPr="008134E9">
        <w:rPr>
          <w:i/>
          <w:iCs/>
        </w:rPr>
        <w:t>Optimal Running Distance10.2km Straight Line 6.7km</w:t>
      </w:r>
      <w:r w:rsidRPr="008134E9">
        <w:rPr>
          <w:i/>
          <w:iCs/>
        </w:rPr>
        <w:br/>
        <w:t>115m climb</w:t>
      </w:r>
    </w:p>
    <w:p w14:paraId="7DA41E41" w14:textId="25CB80A7" w:rsidR="008134E9" w:rsidRPr="008134E9" w:rsidRDefault="008134E9" w:rsidP="008134E9">
      <w:r w:rsidRPr="008134E9">
        <w:rPr>
          <w:b/>
          <w:bCs/>
        </w:rPr>
        <w:lastRenderedPageBreak/>
        <w:t xml:space="preserve">Course 3. Men </w:t>
      </w:r>
      <w:proofErr w:type="spellStart"/>
      <w:r w:rsidRPr="008134E9">
        <w:rPr>
          <w:b/>
          <w:bCs/>
        </w:rPr>
        <w:t>Supervet</w:t>
      </w:r>
      <w:proofErr w:type="spellEnd"/>
      <w:r w:rsidRPr="008134E9">
        <w:rPr>
          <w:b/>
          <w:bCs/>
        </w:rPr>
        <w:t xml:space="preserve"> 55+ (MSV), Women Vet 40+ (WV)</w:t>
      </w:r>
      <w:r w:rsidRPr="008134E9">
        <w:br/>
      </w:r>
      <w:r w:rsidRPr="008134E9">
        <w:rPr>
          <w:i/>
          <w:iCs/>
        </w:rPr>
        <w:t>Optimal Running Distance 8.5km Straight Line 5.7km</w:t>
      </w:r>
      <w:r w:rsidRPr="008134E9">
        <w:rPr>
          <w:i/>
          <w:iCs/>
        </w:rPr>
        <w:br/>
        <w:t>100m climb</w:t>
      </w:r>
    </w:p>
    <w:p w14:paraId="1C299EA6" w14:textId="6545BDD5" w:rsidR="008134E9" w:rsidRPr="008134E9" w:rsidRDefault="008134E9" w:rsidP="008134E9">
      <w:r w:rsidRPr="008134E9">
        <w:rPr>
          <w:b/>
          <w:bCs/>
        </w:rPr>
        <w:t xml:space="preserve">Course 4. Men </w:t>
      </w:r>
      <w:proofErr w:type="spellStart"/>
      <w:r w:rsidRPr="008134E9">
        <w:rPr>
          <w:b/>
          <w:bCs/>
        </w:rPr>
        <w:t>Ultravet</w:t>
      </w:r>
      <w:proofErr w:type="spellEnd"/>
      <w:r w:rsidRPr="008134E9">
        <w:rPr>
          <w:b/>
          <w:bCs/>
        </w:rPr>
        <w:t xml:space="preserve"> 65+ (MUV), Women </w:t>
      </w:r>
      <w:proofErr w:type="spellStart"/>
      <w:r w:rsidRPr="008134E9">
        <w:rPr>
          <w:b/>
          <w:bCs/>
        </w:rPr>
        <w:t>Supervet</w:t>
      </w:r>
      <w:proofErr w:type="spellEnd"/>
      <w:r w:rsidRPr="008134E9">
        <w:rPr>
          <w:b/>
          <w:bCs/>
        </w:rPr>
        <w:t xml:space="preserve"> 55+ (WSV)</w:t>
      </w:r>
      <w:r w:rsidRPr="008134E9">
        <w:br/>
      </w:r>
      <w:r w:rsidRPr="008134E9">
        <w:rPr>
          <w:i/>
          <w:iCs/>
        </w:rPr>
        <w:t>Optimal Running Distance 7.5km Straight Line 5.1km</w:t>
      </w:r>
      <w:r w:rsidRPr="008134E9">
        <w:rPr>
          <w:i/>
          <w:iCs/>
        </w:rPr>
        <w:br/>
        <w:t>85m climb</w:t>
      </w:r>
    </w:p>
    <w:p w14:paraId="03B803AD" w14:textId="73919CA2" w:rsidR="008134E9" w:rsidRPr="008134E9" w:rsidRDefault="008134E9" w:rsidP="008134E9">
      <w:r w:rsidRPr="008134E9">
        <w:rPr>
          <w:b/>
          <w:bCs/>
        </w:rPr>
        <w:t xml:space="preserve">Course 5. Men </w:t>
      </w:r>
      <w:proofErr w:type="spellStart"/>
      <w:r w:rsidRPr="008134E9">
        <w:rPr>
          <w:b/>
          <w:bCs/>
        </w:rPr>
        <w:t>Hypervet</w:t>
      </w:r>
      <w:proofErr w:type="spellEnd"/>
      <w:r w:rsidRPr="008134E9">
        <w:rPr>
          <w:b/>
          <w:bCs/>
        </w:rPr>
        <w:t xml:space="preserve"> 75+ (MHV). Women </w:t>
      </w:r>
      <w:proofErr w:type="spellStart"/>
      <w:r w:rsidRPr="008134E9">
        <w:rPr>
          <w:b/>
          <w:bCs/>
        </w:rPr>
        <w:t>Ultravet</w:t>
      </w:r>
      <w:proofErr w:type="spellEnd"/>
      <w:r w:rsidRPr="008134E9">
        <w:rPr>
          <w:b/>
          <w:bCs/>
        </w:rPr>
        <w:t xml:space="preserve"> 65+ (WUV), Women </w:t>
      </w:r>
      <w:proofErr w:type="spellStart"/>
      <w:r w:rsidRPr="008134E9">
        <w:rPr>
          <w:b/>
          <w:bCs/>
        </w:rPr>
        <w:t>Hypervet</w:t>
      </w:r>
      <w:proofErr w:type="spellEnd"/>
      <w:r w:rsidRPr="008134E9">
        <w:rPr>
          <w:b/>
          <w:bCs/>
        </w:rPr>
        <w:t xml:space="preserve"> 75+ (WHV)</w:t>
      </w:r>
      <w:r w:rsidRPr="008134E9">
        <w:br/>
      </w:r>
      <w:r w:rsidRPr="008134E9">
        <w:rPr>
          <w:i/>
          <w:iCs/>
        </w:rPr>
        <w:t>Optimal Running Distance 4.9km Straight Line 3.0km</w:t>
      </w:r>
      <w:r w:rsidRPr="008134E9">
        <w:rPr>
          <w:i/>
          <w:iCs/>
        </w:rPr>
        <w:br/>
        <w:t>45m climb</w:t>
      </w:r>
    </w:p>
    <w:p w14:paraId="4571AE42" w14:textId="5B78BD79" w:rsidR="008134E9" w:rsidRPr="008134E9" w:rsidRDefault="008134E9" w:rsidP="008134E9">
      <w:r w:rsidRPr="008134E9">
        <w:rPr>
          <w:b/>
          <w:bCs/>
        </w:rPr>
        <w:t>Course 6. Men Junior 16- (MJ), Women Junior 16- (WJ)</w:t>
      </w:r>
      <w:r w:rsidRPr="008134E9">
        <w:br/>
      </w:r>
      <w:r w:rsidRPr="008134E9">
        <w:rPr>
          <w:i/>
          <w:iCs/>
        </w:rPr>
        <w:t>Optimal Running Distance 4.6km Straight Line 3.4km</w:t>
      </w:r>
      <w:r w:rsidRPr="008134E9">
        <w:rPr>
          <w:i/>
          <w:iCs/>
        </w:rPr>
        <w:br/>
        <w:t>50m climb</w:t>
      </w:r>
    </w:p>
    <w:p w14:paraId="3536EC79" w14:textId="6F4489CC" w:rsidR="008134E9" w:rsidRPr="008134E9" w:rsidRDefault="008134E9" w:rsidP="008134E9">
      <w:r w:rsidRPr="008134E9">
        <w:rPr>
          <w:b/>
          <w:bCs/>
        </w:rPr>
        <w:t>Course 7. Men Young Junior 12- (MYJ), Women Young Junior 12- (WYJ)</w:t>
      </w:r>
      <w:r w:rsidRPr="008134E9">
        <w:br/>
      </w:r>
      <w:r w:rsidRPr="008134E9">
        <w:rPr>
          <w:i/>
          <w:iCs/>
        </w:rPr>
        <w:t>Optimal Running Distance 2.6km Straight Line 2.3km</w:t>
      </w:r>
      <w:r w:rsidRPr="008134E9">
        <w:rPr>
          <w:i/>
          <w:iCs/>
        </w:rPr>
        <w:br/>
        <w:t>20m climb</w:t>
      </w:r>
    </w:p>
    <w:p w14:paraId="171AB746" w14:textId="79CABAC6" w:rsidR="008134E9" w:rsidRPr="008134E9" w:rsidRDefault="008134E9" w:rsidP="008134E9">
      <w:r w:rsidRPr="008134E9">
        <w:rPr>
          <w:b/>
          <w:bCs/>
        </w:rPr>
        <w:t>Course 8: Urban Orienteering Adventure</w:t>
      </w:r>
      <w:r w:rsidRPr="008134E9">
        <w:br/>
      </w:r>
      <w:r w:rsidRPr="008134E9">
        <w:rPr>
          <w:i/>
          <w:iCs/>
        </w:rPr>
        <w:t>Optimal Running Distance 4.8km</w:t>
      </w:r>
      <w:r w:rsidRPr="008134E9">
        <w:rPr>
          <w:i/>
          <w:iCs/>
        </w:rPr>
        <w:br/>
        <w:t>100m climb</w:t>
      </w:r>
    </w:p>
    <w:p w14:paraId="0E06712F" w14:textId="76F5BFAF" w:rsidR="008134E9" w:rsidRPr="006D4220" w:rsidRDefault="008134E9" w:rsidP="008134E9">
      <w:r w:rsidRPr="008134E9">
        <w:br/>
        <w:t>Courses 1-3 are on A3 2-sided maps</w:t>
      </w:r>
    </w:p>
    <w:p w14:paraId="4BB3C6D4" w14:textId="77777777" w:rsidR="006D4220" w:rsidRPr="006D4220" w:rsidRDefault="006D4220" w:rsidP="006D4220">
      <w:r w:rsidRPr="006D4220">
        <w:t>A large double A3 area covering Aldershot, often referred to as the Home of the British Army. An extensive area offering a mixture of Aldershot Garrison's married quarters, barracks, Army playing fields, contrasting with the town centre that is undergoing rejuvenation</w:t>
      </w:r>
    </w:p>
    <w:p w14:paraId="1A382FB9" w14:textId="77777777" w:rsidR="006D4220" w:rsidRDefault="006D4220" w:rsidP="006D4220">
      <w:pPr>
        <w:rPr>
          <w:b/>
          <w:bCs/>
        </w:rPr>
      </w:pPr>
      <w:r w:rsidRPr="006E3E21">
        <w:rPr>
          <w:b/>
          <w:bCs/>
        </w:rPr>
        <w:t>Registration &amp; Start Times</w:t>
      </w:r>
    </w:p>
    <w:p w14:paraId="776D63D2" w14:textId="41670267" w:rsidR="006E3E21" w:rsidRPr="006E3E21" w:rsidRDefault="006E3E21" w:rsidP="006D4220">
      <w:r>
        <w:t>Courses will open at 10.30 with starts available until 12.00.  The course will close at 13.00.</w:t>
      </w:r>
      <w:r w:rsidR="00E85CE9">
        <w:t xml:space="preserve"> Please choose a start time that means you will finish before we start collecting in controls at 13.00.</w:t>
      </w:r>
    </w:p>
    <w:p w14:paraId="1A74B0D6" w14:textId="77777777" w:rsidR="006D4220" w:rsidRPr="006E3E21" w:rsidRDefault="006D4220" w:rsidP="006D4220">
      <w:pPr>
        <w:rPr>
          <w:b/>
          <w:bCs/>
        </w:rPr>
      </w:pPr>
      <w:r w:rsidRPr="006E3E21">
        <w:rPr>
          <w:b/>
          <w:bCs/>
        </w:rPr>
        <w:t>Terrain Description</w:t>
      </w:r>
    </w:p>
    <w:p w14:paraId="09B0BA9E" w14:textId="77777777" w:rsidR="006D4220" w:rsidRPr="006D4220" w:rsidRDefault="006D4220" w:rsidP="006D4220">
      <w:r w:rsidRPr="006D4220">
        <w:t xml:space="preserve">Aldershot can provide a little bit of everything, some hills for </w:t>
      </w:r>
      <w:proofErr w:type="spellStart"/>
      <w:r w:rsidRPr="006D4220">
        <w:t>routechoice</w:t>
      </w:r>
      <w:proofErr w:type="spellEnd"/>
      <w:r w:rsidRPr="006D4220">
        <w:t>, a mixture of housing estates, a town centre in the middle of regeneration and some small parks, everything you could want from a UK Urban race</w:t>
      </w:r>
    </w:p>
    <w:p w14:paraId="5BF3EDB4" w14:textId="77777777" w:rsidR="006D4220" w:rsidRPr="006E3E21" w:rsidRDefault="006D4220" w:rsidP="006D4220">
      <w:pPr>
        <w:rPr>
          <w:b/>
          <w:bCs/>
        </w:rPr>
      </w:pPr>
      <w:r w:rsidRPr="006E3E21">
        <w:rPr>
          <w:b/>
          <w:bCs/>
        </w:rPr>
        <w:t>Dog restrictions</w:t>
      </w:r>
    </w:p>
    <w:p w14:paraId="37F2F5F9" w14:textId="6A9C2878" w:rsidR="006D4220" w:rsidRPr="006D4220" w:rsidRDefault="006D4220" w:rsidP="006D4220">
      <w:r w:rsidRPr="006D4220">
        <w:t>Well behaved on leads</w:t>
      </w:r>
      <w:r w:rsidR="00E85CE9">
        <w:t xml:space="preserve"> in the park. No dogs on courses. Please clean up after you dog.</w:t>
      </w:r>
    </w:p>
    <w:p w14:paraId="7ED3144A" w14:textId="77777777" w:rsidR="006D4220" w:rsidRPr="006E3E21" w:rsidRDefault="006D4220" w:rsidP="006D4220">
      <w:pPr>
        <w:rPr>
          <w:b/>
          <w:bCs/>
        </w:rPr>
      </w:pPr>
      <w:r w:rsidRPr="006E3E21">
        <w:rPr>
          <w:b/>
          <w:bCs/>
        </w:rPr>
        <w:lastRenderedPageBreak/>
        <w:t>Facilities</w:t>
      </w:r>
    </w:p>
    <w:p w14:paraId="02BE5BFD" w14:textId="50FC211B" w:rsidR="006D4220" w:rsidRPr="006D4220" w:rsidRDefault="006D4220" w:rsidP="006D4220">
      <w:r w:rsidRPr="006D4220">
        <w:t>You are 250m from the town centre, full of shops, restaurants, pubs and toilets</w:t>
      </w:r>
      <w:r w:rsidR="00E85CE9">
        <w:t>. A</w:t>
      </w:r>
      <w:r w:rsidRPr="006D4220">
        <w:t>ll are part of the competition area</w:t>
      </w:r>
      <w:r w:rsidR="00E85CE9">
        <w:t xml:space="preserve"> so please do not use until after the event</w:t>
      </w:r>
      <w:r w:rsidRPr="006D4220">
        <w:t xml:space="preserve">. We have negotiated with the local Burger King </w:t>
      </w:r>
      <w:r w:rsidR="006E3E21">
        <w:t>(</w:t>
      </w:r>
      <w:r w:rsidRPr="006D4220">
        <w:t>within 150m of the start) that runners can use their facilities</w:t>
      </w:r>
      <w:r w:rsidR="00E85CE9">
        <w:t>. P</w:t>
      </w:r>
      <w:r w:rsidRPr="006D4220">
        <w:t>lease be courteous to other members of the general public using these facilities. You must NOT use the bushes in the park</w:t>
      </w:r>
      <w:r w:rsidR="00E85CE9">
        <w:t>. T</w:t>
      </w:r>
      <w:r w:rsidRPr="006D4220">
        <w:t>his area is a public park with a children's play area adjacent.</w:t>
      </w:r>
    </w:p>
    <w:p w14:paraId="5BDBAB30" w14:textId="77777777" w:rsidR="006D4220" w:rsidRPr="006E3E21" w:rsidRDefault="006D4220" w:rsidP="006D4220">
      <w:pPr>
        <w:rPr>
          <w:b/>
          <w:bCs/>
        </w:rPr>
      </w:pPr>
      <w:r w:rsidRPr="006E3E21">
        <w:rPr>
          <w:b/>
          <w:bCs/>
        </w:rPr>
        <w:t>Contacts / Officials</w:t>
      </w:r>
    </w:p>
    <w:p w14:paraId="154325B6" w14:textId="77777777" w:rsidR="006D4220" w:rsidRPr="006D4220" w:rsidRDefault="006D4220" w:rsidP="006D4220">
      <w:r w:rsidRPr="006D4220">
        <w:rPr>
          <w:b/>
          <w:bCs/>
        </w:rPr>
        <w:t>Planner:</w:t>
      </w:r>
      <w:r w:rsidRPr="006D4220">
        <w:t xml:space="preserve"> D Robinson (SN) events@southernnavigators.com</w:t>
      </w:r>
    </w:p>
    <w:p w14:paraId="4C0A765B" w14:textId="05CCED94" w:rsidR="006D4220" w:rsidRPr="006D4220" w:rsidRDefault="006D4220" w:rsidP="006D4220">
      <w:r w:rsidRPr="006D4220">
        <w:rPr>
          <w:b/>
          <w:bCs/>
        </w:rPr>
        <w:t>Organiser:</w:t>
      </w:r>
      <w:r w:rsidRPr="006D4220">
        <w:t xml:space="preserve"> M </w:t>
      </w:r>
      <w:proofErr w:type="spellStart"/>
      <w:r w:rsidRPr="006D4220">
        <w:t>LeMarie</w:t>
      </w:r>
      <w:proofErr w:type="spellEnd"/>
      <w:r w:rsidRPr="006D4220">
        <w:t xml:space="preserve"> (SN)</w:t>
      </w:r>
      <w:r w:rsidR="006E3E21">
        <w:t xml:space="preserve"> </w:t>
      </w:r>
      <w:hyperlink r:id="rId9" w:history="1">
        <w:r w:rsidR="006E3E21" w:rsidRPr="001F6918">
          <w:rPr>
            <w:rStyle w:val="Hyperlink"/>
          </w:rPr>
          <w:t>mjandcjlemarie@btinternet.com</w:t>
        </w:r>
      </w:hyperlink>
      <w:r w:rsidR="006E3E21">
        <w:t xml:space="preserve">  07309732224 on the day.</w:t>
      </w:r>
    </w:p>
    <w:p w14:paraId="486B6696" w14:textId="77777777" w:rsidR="006D4220" w:rsidRPr="006D4220" w:rsidRDefault="006D4220" w:rsidP="006D4220">
      <w:r w:rsidRPr="006D4220">
        <w:rPr>
          <w:b/>
          <w:bCs/>
        </w:rPr>
        <w:t>Controller:</w:t>
      </w:r>
      <w:r w:rsidRPr="006D4220">
        <w:t xml:space="preserve"> C Dickson (BAOC/SN)</w:t>
      </w:r>
    </w:p>
    <w:p w14:paraId="5B4B670D" w14:textId="77777777" w:rsidR="006D4220" w:rsidRPr="006D4220" w:rsidRDefault="006D4220" w:rsidP="006D4220">
      <w:r w:rsidRPr="006D4220">
        <w:t>Important Event Information</w:t>
      </w:r>
    </w:p>
    <w:p w14:paraId="76BD4066" w14:textId="7DD92728" w:rsidR="006D4220" w:rsidRDefault="006D4220" w:rsidP="006D4220">
      <w:r w:rsidRPr="006D4220">
        <w:rPr>
          <w:b/>
          <w:bCs/>
        </w:rPr>
        <w:br/>
        <w:t>Safety and Risk:</w:t>
      </w:r>
      <w:r w:rsidRPr="006D4220">
        <w:t xml:space="preserve"> A comprehensive risk assessment will have been carried out by the organiser. Competitors are responsible for their own personal safety and for assessing their own abilities to complete the course. Neither Southern Navigators, the landowner or British Orienteering can be held liable for any accident or other incident arising while undertaking the event. Participants take part at their own risk and are responsible for their own safety during the event</w:t>
      </w:r>
      <w:r w:rsidR="006E3E21">
        <w:t>.</w:t>
      </w:r>
      <w:r w:rsidRPr="006D4220">
        <w:t xml:space="preserve"> </w:t>
      </w:r>
    </w:p>
    <w:p w14:paraId="7F35CA36" w14:textId="37A96FDB" w:rsidR="006E3E21" w:rsidRPr="006D4220" w:rsidRDefault="006B195E" w:rsidP="006D4220">
      <w:r>
        <w:t>Many of the courses necessitate the crossing of roads some of which can be quite busy.  Participants must cross the roads in a safe manner using pedestrian crossings where appropriate.  Some courses will include shopping streets and pedestrian areas.  Participants must ensure they do not inconvenience pedestrians and must take particular care when running round corners.</w:t>
      </w:r>
    </w:p>
    <w:p w14:paraId="555C91B9" w14:textId="77777777" w:rsidR="006D4220" w:rsidRPr="006D4220" w:rsidRDefault="006D4220" w:rsidP="006D4220">
      <w:r w:rsidRPr="006D4220">
        <w:rPr>
          <w:b/>
          <w:bCs/>
        </w:rPr>
        <w:t xml:space="preserve">Insurance: </w:t>
      </w:r>
      <w:r w:rsidRPr="006D4220">
        <w:t>All participants are covered by the British Orienteering third-party liability insurance policy. (NB: This is not a personal injury policy).</w:t>
      </w:r>
      <w:r w:rsidRPr="006D4220">
        <w:br/>
      </w:r>
      <w:r w:rsidRPr="006D4220">
        <w:br/>
      </w:r>
      <w:r w:rsidRPr="006D4220">
        <w:rPr>
          <w:b/>
          <w:bCs/>
        </w:rPr>
        <w:t>Privacy:</w:t>
      </w:r>
      <w:r w:rsidRPr="006D4220">
        <w:t xml:space="preserve"> If you enter an event or activity for which we publish results your name will appear in the results section of this website. In </w:t>
      </w:r>
      <w:proofErr w:type="gramStart"/>
      <w:r w:rsidRPr="006D4220">
        <w:t>addition</w:t>
      </w:r>
      <w:proofErr w:type="gramEnd"/>
      <w:r w:rsidRPr="006D4220">
        <w:t xml:space="preserve"> we may seek to have the results published elsewhere, e.g. by local newspapers. Read our </w:t>
      </w:r>
      <w:hyperlink r:id="rId10" w:history="1">
        <w:r w:rsidRPr="006D4220">
          <w:rPr>
            <w:rStyle w:val="Hyperlink"/>
          </w:rPr>
          <w:t>data protection</w:t>
        </w:r>
      </w:hyperlink>
      <w:r w:rsidRPr="006D4220">
        <w:t xml:space="preserve"> page to see how we look after your personal data.</w:t>
      </w:r>
    </w:p>
    <w:p w14:paraId="5B4F4C09" w14:textId="77777777" w:rsidR="006D4220" w:rsidRPr="006D4220" w:rsidRDefault="006D4220" w:rsidP="006D4220">
      <w:r w:rsidRPr="006D4220">
        <w:t>© 2026 Southern Navigators</w:t>
      </w:r>
    </w:p>
    <w:p w14:paraId="3F8EE5A1" w14:textId="77777777" w:rsidR="006D4220" w:rsidRDefault="006D4220"/>
    <w:sectPr w:rsidR="006D42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E65D3F"/>
    <w:multiLevelType w:val="multilevel"/>
    <w:tmpl w:val="2506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0A5E43"/>
    <w:multiLevelType w:val="multilevel"/>
    <w:tmpl w:val="18D0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9716328">
    <w:abstractNumId w:val="1"/>
  </w:num>
  <w:num w:numId="2" w16cid:durableId="1753307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220"/>
    <w:rsid w:val="00056951"/>
    <w:rsid w:val="00535C2E"/>
    <w:rsid w:val="00642945"/>
    <w:rsid w:val="006B195E"/>
    <w:rsid w:val="006D4220"/>
    <w:rsid w:val="006E3E21"/>
    <w:rsid w:val="008134E9"/>
    <w:rsid w:val="00C454EF"/>
    <w:rsid w:val="00D81A46"/>
    <w:rsid w:val="00E85C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6D406"/>
  <w15:chartTrackingRefBased/>
  <w15:docId w15:val="{6696C644-9FA3-4A0F-ABC9-5579AC070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2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2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2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2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2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2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2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2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2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2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2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2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2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2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2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2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2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220"/>
    <w:rPr>
      <w:rFonts w:eastAsiaTheme="majorEastAsia" w:cstheme="majorBidi"/>
      <w:color w:val="272727" w:themeColor="text1" w:themeTint="D8"/>
    </w:rPr>
  </w:style>
  <w:style w:type="paragraph" w:styleId="Title">
    <w:name w:val="Title"/>
    <w:basedOn w:val="Normal"/>
    <w:next w:val="Normal"/>
    <w:link w:val="TitleChar"/>
    <w:uiPriority w:val="10"/>
    <w:qFormat/>
    <w:rsid w:val="006D42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2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2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2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220"/>
    <w:pPr>
      <w:spacing w:before="160"/>
      <w:jc w:val="center"/>
    </w:pPr>
    <w:rPr>
      <w:i/>
      <w:iCs/>
      <w:color w:val="404040" w:themeColor="text1" w:themeTint="BF"/>
    </w:rPr>
  </w:style>
  <w:style w:type="character" w:customStyle="1" w:styleId="QuoteChar">
    <w:name w:val="Quote Char"/>
    <w:basedOn w:val="DefaultParagraphFont"/>
    <w:link w:val="Quote"/>
    <w:uiPriority w:val="29"/>
    <w:rsid w:val="006D4220"/>
    <w:rPr>
      <w:i/>
      <w:iCs/>
      <w:color w:val="404040" w:themeColor="text1" w:themeTint="BF"/>
    </w:rPr>
  </w:style>
  <w:style w:type="paragraph" w:styleId="ListParagraph">
    <w:name w:val="List Paragraph"/>
    <w:basedOn w:val="Normal"/>
    <w:uiPriority w:val="34"/>
    <w:qFormat/>
    <w:rsid w:val="006D4220"/>
    <w:pPr>
      <w:ind w:left="720"/>
      <w:contextualSpacing/>
    </w:pPr>
  </w:style>
  <w:style w:type="character" w:styleId="IntenseEmphasis">
    <w:name w:val="Intense Emphasis"/>
    <w:basedOn w:val="DefaultParagraphFont"/>
    <w:uiPriority w:val="21"/>
    <w:qFormat/>
    <w:rsid w:val="006D4220"/>
    <w:rPr>
      <w:i/>
      <w:iCs/>
      <w:color w:val="0F4761" w:themeColor="accent1" w:themeShade="BF"/>
    </w:rPr>
  </w:style>
  <w:style w:type="paragraph" w:styleId="IntenseQuote">
    <w:name w:val="Intense Quote"/>
    <w:basedOn w:val="Normal"/>
    <w:next w:val="Normal"/>
    <w:link w:val="IntenseQuoteChar"/>
    <w:uiPriority w:val="30"/>
    <w:qFormat/>
    <w:rsid w:val="006D42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220"/>
    <w:rPr>
      <w:i/>
      <w:iCs/>
      <w:color w:val="0F4761" w:themeColor="accent1" w:themeShade="BF"/>
    </w:rPr>
  </w:style>
  <w:style w:type="character" w:styleId="IntenseReference">
    <w:name w:val="Intense Reference"/>
    <w:basedOn w:val="DefaultParagraphFont"/>
    <w:uiPriority w:val="32"/>
    <w:qFormat/>
    <w:rsid w:val="006D4220"/>
    <w:rPr>
      <w:b/>
      <w:bCs/>
      <w:smallCaps/>
      <w:color w:val="0F4761" w:themeColor="accent1" w:themeShade="BF"/>
      <w:spacing w:val="5"/>
    </w:rPr>
  </w:style>
  <w:style w:type="character" w:styleId="Hyperlink">
    <w:name w:val="Hyperlink"/>
    <w:basedOn w:val="DefaultParagraphFont"/>
    <w:uiPriority w:val="99"/>
    <w:unhideWhenUsed/>
    <w:rsid w:val="006D4220"/>
    <w:rPr>
      <w:color w:val="467886" w:themeColor="hyperlink"/>
      <w:u w:val="single"/>
    </w:rPr>
  </w:style>
  <w:style w:type="character" w:styleId="UnresolvedMention">
    <w:name w:val="Unresolved Mention"/>
    <w:basedOn w:val="DefaultParagraphFont"/>
    <w:uiPriority w:val="99"/>
    <w:semiHidden/>
    <w:unhideWhenUsed/>
    <w:rsid w:val="006D4220"/>
    <w:rPr>
      <w:color w:val="605E5C"/>
      <w:shd w:val="clear" w:color="auto" w:fill="E1DFDD"/>
    </w:rPr>
  </w:style>
  <w:style w:type="character" w:styleId="FollowedHyperlink">
    <w:name w:val="FollowedHyperlink"/>
    <w:basedOn w:val="DefaultParagraphFont"/>
    <w:uiPriority w:val="99"/>
    <w:semiHidden/>
    <w:unhideWhenUsed/>
    <w:rsid w:val="00D81A46"/>
    <w:rPr>
      <w:color w:val="96607D" w:themeColor="followedHyperlink"/>
      <w:u w:val="single"/>
    </w:rPr>
  </w:style>
  <w:style w:type="character" w:styleId="Strong">
    <w:name w:val="Strong"/>
    <w:basedOn w:val="DefaultParagraphFont"/>
    <w:uiPriority w:val="22"/>
    <w:qFormat/>
    <w:rsid w:val="00E85CE9"/>
    <w:rPr>
      <w:b/>
      <w:bCs/>
    </w:rPr>
  </w:style>
  <w:style w:type="paragraph" w:customStyle="1" w:styleId="noprint">
    <w:name w:val="noprint"/>
    <w:basedOn w:val="Normal"/>
    <w:rsid w:val="00E85CE9"/>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220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enstreetmap.org/index.html?mlat=51.24998&amp;mlon=-0.75841&amp;zoom=13" TargetMode="External"/><Relationship Id="rId3" Type="http://schemas.openxmlformats.org/officeDocument/2006/relationships/settings" Target="settings.xml"/><Relationship Id="rId7" Type="http://schemas.openxmlformats.org/officeDocument/2006/relationships/hyperlink" Target="https://www.bing.com/maps/?v=2&amp;lvl=14&amp;style=s&amp;cp=51.24998~-0.75841&amp;q=51.24998,-0.7584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treetmap.co.uk/loc/51.24998,-0.75841" TargetMode="External"/><Relationship Id="rId11" Type="http://schemas.openxmlformats.org/officeDocument/2006/relationships/fontTable" Target="fontTable.xml"/><Relationship Id="rId5" Type="http://schemas.openxmlformats.org/officeDocument/2006/relationships/hyperlink" Target="https://www.google.com/maps/place/51.24998,-0.75841/@51.24998,-0.75841,13z" TargetMode="External"/><Relationship Id="rId10" Type="http://schemas.openxmlformats.org/officeDocument/2006/relationships/hyperlink" Target="https://www.southernnavigators.com/info/data-protection" TargetMode="External"/><Relationship Id="rId4" Type="http://schemas.openxmlformats.org/officeDocument/2006/relationships/webSettings" Target="webSettings.xml"/><Relationship Id="rId9" Type="http://schemas.openxmlformats.org/officeDocument/2006/relationships/hyperlink" Target="mailto:mjandcjlemarie@btintern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Le Marie</dc:creator>
  <cp:keywords/>
  <dc:description/>
  <cp:lastModifiedBy>Debbie Robinson</cp:lastModifiedBy>
  <cp:revision>4</cp:revision>
  <dcterms:created xsi:type="dcterms:W3CDTF">2026-09-22T19:27:00Z</dcterms:created>
  <dcterms:modified xsi:type="dcterms:W3CDTF">2026-09-28T20:19:00Z</dcterms:modified>
</cp:coreProperties>
</file>